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77" w:rsidRDefault="00CB1A77" w:rsidP="00CB1A77">
      <w:pPr>
        <w:jc w:val="center"/>
      </w:pPr>
      <w:r>
        <w:t>Задания по биологии 9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59"/>
        <w:gridCol w:w="2336"/>
        <w:gridCol w:w="2337"/>
      </w:tblGrid>
      <w:tr w:rsidR="00CB1A77" w:rsidTr="00AD0277">
        <w:tc>
          <w:tcPr>
            <w:tcW w:w="1413" w:type="dxa"/>
          </w:tcPr>
          <w:p w:rsidR="00CB1A77" w:rsidRPr="00D85029" w:rsidRDefault="00CB1A77" w:rsidP="00AD0277">
            <w:pPr>
              <w:jc w:val="center"/>
            </w:pPr>
            <w:r>
              <w:t>Дата</w:t>
            </w:r>
          </w:p>
        </w:tc>
        <w:tc>
          <w:tcPr>
            <w:tcW w:w="3259" w:type="dxa"/>
          </w:tcPr>
          <w:p w:rsidR="00CB1A77" w:rsidRDefault="00CB1A77" w:rsidP="00AD0277">
            <w:pPr>
              <w:jc w:val="center"/>
            </w:pPr>
            <w:r>
              <w:t>Тема урока</w:t>
            </w:r>
          </w:p>
        </w:tc>
        <w:tc>
          <w:tcPr>
            <w:tcW w:w="2336" w:type="dxa"/>
          </w:tcPr>
          <w:p w:rsidR="00CB1A77" w:rsidRDefault="00CB1A77" w:rsidP="00AD0277">
            <w:pPr>
              <w:jc w:val="center"/>
            </w:pPr>
            <w:r>
              <w:t>Домашнее задание</w:t>
            </w:r>
          </w:p>
        </w:tc>
        <w:tc>
          <w:tcPr>
            <w:tcW w:w="2337" w:type="dxa"/>
          </w:tcPr>
          <w:p w:rsidR="00CB1A77" w:rsidRDefault="00CB1A77" w:rsidP="00AD0277">
            <w:pPr>
              <w:jc w:val="center"/>
            </w:pPr>
            <w:r>
              <w:t>Обратная связь</w:t>
            </w:r>
          </w:p>
        </w:tc>
      </w:tr>
      <w:tr w:rsidR="00CB1A77" w:rsidTr="00AD0277">
        <w:tc>
          <w:tcPr>
            <w:tcW w:w="1413" w:type="dxa"/>
          </w:tcPr>
          <w:p w:rsidR="00CB1A77" w:rsidRDefault="00CB1A77" w:rsidP="00AD0277">
            <w:r>
              <w:t>26.01.2022</w:t>
            </w:r>
          </w:p>
        </w:tc>
        <w:tc>
          <w:tcPr>
            <w:tcW w:w="3259" w:type="dxa"/>
          </w:tcPr>
          <w:p w:rsidR="00CB1A77" w:rsidRDefault="00CB1A77" w:rsidP="00AD0277">
            <w:pPr>
              <w:jc w:val="both"/>
            </w:pPr>
            <w:r>
              <w:t xml:space="preserve">Неполное доминирование. Генотип и фенотип. Анализирующее скрещивание </w:t>
            </w:r>
          </w:p>
        </w:tc>
        <w:tc>
          <w:tcPr>
            <w:tcW w:w="2336" w:type="dxa"/>
          </w:tcPr>
          <w:p w:rsidR="00CB1A77" w:rsidRDefault="00F63F9A" w:rsidP="00F63F9A">
            <w:r>
              <w:t xml:space="preserve">Пар  29 рис 57 </w:t>
            </w:r>
          </w:p>
        </w:tc>
        <w:tc>
          <w:tcPr>
            <w:tcW w:w="2337" w:type="dxa"/>
          </w:tcPr>
          <w:p w:rsidR="00CB1A77" w:rsidRDefault="00CB1A77" w:rsidP="00AD0277"/>
        </w:tc>
      </w:tr>
      <w:tr w:rsidR="00CB1A77" w:rsidTr="00AD0277">
        <w:tc>
          <w:tcPr>
            <w:tcW w:w="1413" w:type="dxa"/>
          </w:tcPr>
          <w:p w:rsidR="00CB1A77" w:rsidRDefault="00CB1A77" w:rsidP="00CB1A77">
            <w:r>
              <w:t>31.01.2022</w:t>
            </w:r>
          </w:p>
        </w:tc>
        <w:tc>
          <w:tcPr>
            <w:tcW w:w="3259" w:type="dxa"/>
          </w:tcPr>
          <w:p w:rsidR="00CB1A77" w:rsidRDefault="00F63F9A" w:rsidP="00AD0277">
            <w:r>
              <w:t>Решение генетических задач наследование признаков при неполном доминировании</w:t>
            </w:r>
          </w:p>
        </w:tc>
        <w:tc>
          <w:tcPr>
            <w:tcW w:w="2336" w:type="dxa"/>
          </w:tcPr>
          <w:p w:rsidR="00CB1A77" w:rsidRDefault="00F63F9A" w:rsidP="00F63F9A">
            <w:r>
              <w:t>Задача 1,2 стр</w:t>
            </w:r>
            <w:r w:rsidR="00E735B6">
              <w:t>.</w:t>
            </w:r>
            <w:r>
              <w:t xml:space="preserve"> 128-129</w:t>
            </w:r>
          </w:p>
        </w:tc>
        <w:tc>
          <w:tcPr>
            <w:tcW w:w="2337" w:type="dxa"/>
          </w:tcPr>
          <w:p w:rsidR="00CB1A77" w:rsidRDefault="00CB1A77" w:rsidP="00AD0277"/>
        </w:tc>
      </w:tr>
    </w:tbl>
    <w:p w:rsidR="00F63F9A" w:rsidRDefault="00F63F9A" w:rsidP="00F63F9A">
      <w:pPr>
        <w:jc w:val="center"/>
      </w:pPr>
      <w:bookmarkStart w:id="0" w:name="_GoBack"/>
      <w:bookmarkEnd w:id="0"/>
    </w:p>
    <w:sectPr w:rsidR="00F6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A6"/>
    <w:rsid w:val="00421D18"/>
    <w:rsid w:val="006C028F"/>
    <w:rsid w:val="008C4899"/>
    <w:rsid w:val="00901CA6"/>
    <w:rsid w:val="00B91B84"/>
    <w:rsid w:val="00CB1A77"/>
    <w:rsid w:val="00CE60C1"/>
    <w:rsid w:val="00D85029"/>
    <w:rsid w:val="00E735B6"/>
    <w:rsid w:val="00F63F9A"/>
    <w:rsid w:val="00F8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dondup-artysh@mail.ru</dc:creator>
  <cp:lastModifiedBy>аржаана</cp:lastModifiedBy>
  <cp:revision>2</cp:revision>
  <dcterms:created xsi:type="dcterms:W3CDTF">2022-02-03T03:53:00Z</dcterms:created>
  <dcterms:modified xsi:type="dcterms:W3CDTF">2022-02-03T03:53:00Z</dcterms:modified>
</cp:coreProperties>
</file>